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72945" w14:textId="2C3FFEAE" w:rsidR="00E164E0" w:rsidRDefault="001B7D28" w:rsidP="00E15C27">
      <w:pPr>
        <w:jc w:val="center"/>
        <w:rPr>
          <w:b/>
          <w:sz w:val="24"/>
          <w:u w:val="single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938ED8" wp14:editId="120E62EE">
                <wp:simplePos x="0" y="0"/>
                <wp:positionH relativeFrom="column">
                  <wp:posOffset>607060</wp:posOffset>
                </wp:positionH>
                <wp:positionV relativeFrom="paragraph">
                  <wp:posOffset>0</wp:posOffset>
                </wp:positionV>
                <wp:extent cx="5029200" cy="2819400"/>
                <wp:effectExtent l="0" t="0" r="0" b="0"/>
                <wp:wrapSquare wrapText="bothSides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2819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BF41BF" w14:textId="77777777" w:rsidR="001B7D28" w:rsidRPr="00434024" w:rsidRDefault="001B7D28" w:rsidP="001B7D28">
                            <w:pPr>
                              <w:jc w:val="center"/>
                              <w:rPr>
                                <w:color w:val="374C80" w:themeColor="accent1" w:themeShade="BF"/>
                                <w:sz w:val="24"/>
                                <w:szCs w:val="24"/>
                              </w:rPr>
                            </w:pPr>
                            <w:r w:rsidRPr="00434024">
                              <w:rPr>
                                <w:rFonts w:ascii="Arial Black" w:hAnsi="Arial Black"/>
                                <w:outline/>
                                <w:color w:val="374C80" w:themeColor="accent1" w:themeShade="BF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CURRICULUM </w:t>
                            </w:r>
                          </w:p>
                          <w:p w14:paraId="7F4A316C" w14:textId="77777777" w:rsidR="001B7D28" w:rsidRPr="00434024" w:rsidRDefault="001B7D28" w:rsidP="001B7D28">
                            <w:pPr>
                              <w:jc w:val="center"/>
                              <w:rPr>
                                <w:color w:val="374C80" w:themeColor="accent1" w:themeShade="BF"/>
                              </w:rPr>
                            </w:pPr>
                            <w:r w:rsidRPr="00434024">
                              <w:rPr>
                                <w:rFonts w:ascii="Arial Black" w:hAnsi="Arial Black"/>
                                <w:outline/>
                                <w:color w:val="374C80" w:themeColor="accent1" w:themeShade="BF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VITAE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38ED8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left:0;text-align:left;margin-left:47.8pt;margin-top:0;width:396pt;height:22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" filled="f" stroked="f">
                <o:lock v:ext="edit" shapetype="t"/>
                <v:textbox style="mso-fit-shape-to-text:t">
                  <w:txbxContent>
                    <w:p w14:paraId="77BF41BF" w14:textId="77777777" w:rsidR="001B7D28" w:rsidRPr="00434024" w:rsidRDefault="001B7D28" w:rsidP="001B7D28">
                      <w:pPr>
                        <w:jc w:val="center"/>
                        <w:rPr>
                          <w:color w:val="374C80" w:themeColor="accent1" w:themeShade="BF"/>
                          <w:sz w:val="24"/>
                          <w:szCs w:val="24"/>
                        </w:rPr>
                      </w:pPr>
                      <w:r w:rsidRPr="00434024">
                        <w:rPr>
                          <w:rFonts w:ascii="Arial Black" w:hAnsi="Arial Black"/>
                          <w:outline/>
                          <w:color w:val="374C80" w:themeColor="accent1" w:themeShade="BF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CURRICULUM </w:t>
                      </w:r>
                    </w:p>
                    <w:p w14:paraId="7F4A316C" w14:textId="77777777" w:rsidR="001B7D28" w:rsidRPr="00434024" w:rsidRDefault="001B7D28" w:rsidP="001B7D28">
                      <w:pPr>
                        <w:jc w:val="center"/>
                        <w:rPr>
                          <w:color w:val="374C80" w:themeColor="accent1" w:themeShade="BF"/>
                        </w:rPr>
                      </w:pPr>
                      <w:r w:rsidRPr="00434024">
                        <w:rPr>
                          <w:rFonts w:ascii="Arial Black" w:hAnsi="Arial Black"/>
                          <w:outline/>
                          <w:color w:val="374C80" w:themeColor="accent1" w:themeShade="BF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VITAE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A704FA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4476942E" w14:textId="77777777" w:rsidR="00E164E0" w:rsidRDefault="00E164E0" w:rsidP="00E164E0">
      <w:pPr>
        <w:rPr>
          <w:b/>
          <w:sz w:val="24"/>
          <w:u w:val="single"/>
        </w:rPr>
      </w:pPr>
    </w:p>
    <w:p w14:paraId="141F8CBE" w14:textId="77777777" w:rsidR="00E164E0" w:rsidRDefault="00E164E0" w:rsidP="00E164E0">
      <w:pPr>
        <w:rPr>
          <w:b/>
          <w:sz w:val="24"/>
          <w:u w:val="single"/>
        </w:rPr>
      </w:pPr>
    </w:p>
    <w:p w14:paraId="19671B4F" w14:textId="77777777" w:rsidR="00E164E0" w:rsidRDefault="00E164E0" w:rsidP="00E164E0">
      <w:pPr>
        <w:rPr>
          <w:b/>
          <w:sz w:val="24"/>
          <w:u w:val="single"/>
        </w:rPr>
      </w:pPr>
    </w:p>
    <w:p w14:paraId="238F67B7" w14:textId="77777777" w:rsidR="00E164E0" w:rsidRDefault="00E164E0" w:rsidP="00E164E0">
      <w:pPr>
        <w:rPr>
          <w:b/>
          <w:sz w:val="24"/>
          <w:u w:val="single"/>
        </w:rPr>
      </w:pPr>
    </w:p>
    <w:p w14:paraId="4F8A8BEE" w14:textId="77777777" w:rsidR="00E164E0" w:rsidRDefault="00E164E0" w:rsidP="00E164E0">
      <w:pPr>
        <w:rPr>
          <w:b/>
          <w:sz w:val="24"/>
          <w:u w:val="single"/>
        </w:rPr>
      </w:pPr>
    </w:p>
    <w:p w14:paraId="112708FF" w14:textId="43540FD8" w:rsidR="00E164E0" w:rsidRDefault="00E164E0" w:rsidP="00E164E0">
      <w:pPr>
        <w:rPr>
          <w:b/>
          <w:sz w:val="24"/>
          <w:u w:val="single"/>
        </w:rPr>
      </w:pPr>
    </w:p>
    <w:p w14:paraId="2190E8D1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4F406D05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75A34383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1361EB9C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2E986C41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287DD660" w14:textId="77777777" w:rsidR="00E164E0" w:rsidRDefault="00E164E0" w:rsidP="00E15C27">
      <w:pPr>
        <w:jc w:val="center"/>
        <w:rPr>
          <w:b/>
          <w:sz w:val="24"/>
          <w:u w:val="single"/>
        </w:rPr>
      </w:pPr>
    </w:p>
    <w:p w14:paraId="2D56E89A" w14:textId="77777777" w:rsidR="00475685" w:rsidRDefault="00475685" w:rsidP="001B7D28">
      <w:pPr>
        <w:rPr>
          <w:b/>
          <w:sz w:val="24"/>
          <w:u w:val="single"/>
        </w:rPr>
      </w:pPr>
    </w:p>
    <w:p w14:paraId="22A8C2B5" w14:textId="77777777" w:rsidR="00475685" w:rsidRDefault="00475685" w:rsidP="001B7D28">
      <w:pPr>
        <w:rPr>
          <w:b/>
          <w:sz w:val="24"/>
          <w:u w:val="single"/>
        </w:rPr>
      </w:pPr>
    </w:p>
    <w:p w14:paraId="71A4738C" w14:textId="77777777" w:rsidR="00475685" w:rsidRDefault="00475685" w:rsidP="001B7D28">
      <w:pPr>
        <w:rPr>
          <w:b/>
          <w:sz w:val="24"/>
          <w:u w:val="single"/>
        </w:rPr>
      </w:pPr>
    </w:p>
    <w:p w14:paraId="6AA10A5A" w14:textId="77777777" w:rsidR="00434024" w:rsidRDefault="00434024" w:rsidP="001B7D28">
      <w:pPr>
        <w:rPr>
          <w:b/>
          <w:sz w:val="24"/>
          <w:u w:val="single"/>
        </w:rPr>
      </w:pPr>
    </w:p>
    <w:p w14:paraId="748AB4EA" w14:textId="77777777" w:rsidR="00434024" w:rsidRDefault="00434024" w:rsidP="001B7D28">
      <w:pPr>
        <w:rPr>
          <w:b/>
          <w:sz w:val="24"/>
          <w:u w:val="single"/>
        </w:rPr>
      </w:pPr>
    </w:p>
    <w:p w14:paraId="5038BD3F" w14:textId="77777777" w:rsidR="00434024" w:rsidRDefault="00434024" w:rsidP="001B7D28">
      <w:pPr>
        <w:rPr>
          <w:b/>
          <w:sz w:val="24"/>
          <w:u w:val="single"/>
        </w:rPr>
      </w:pPr>
    </w:p>
    <w:p w14:paraId="237B61F2" w14:textId="77777777" w:rsidR="00434024" w:rsidRDefault="00434024" w:rsidP="001B7D28">
      <w:pPr>
        <w:rPr>
          <w:b/>
          <w:sz w:val="24"/>
          <w:u w:val="single"/>
        </w:rPr>
      </w:pPr>
    </w:p>
    <w:p w14:paraId="124DCF07" w14:textId="77777777" w:rsidR="00434024" w:rsidRDefault="00434024" w:rsidP="001B7D28">
      <w:pPr>
        <w:rPr>
          <w:b/>
          <w:sz w:val="24"/>
          <w:u w:val="single"/>
        </w:rPr>
      </w:pPr>
    </w:p>
    <w:p w14:paraId="3E709638" w14:textId="77777777" w:rsidR="00434024" w:rsidRDefault="00434024" w:rsidP="001B7D28">
      <w:pPr>
        <w:rPr>
          <w:b/>
          <w:sz w:val="24"/>
          <w:u w:val="single"/>
        </w:rPr>
      </w:pPr>
    </w:p>
    <w:p w14:paraId="21A75B08" w14:textId="77777777" w:rsidR="00434024" w:rsidRPr="00434024" w:rsidRDefault="001B7D28" w:rsidP="00BF58C5">
      <w:pPr>
        <w:rPr>
          <w:b/>
          <w:color w:val="374C80" w:themeColor="accent1" w:themeShade="BF"/>
          <w:sz w:val="24"/>
          <w:u w:val="single"/>
        </w:rPr>
      </w:pPr>
      <w:r w:rsidRPr="00434024">
        <w:rPr>
          <w:b/>
          <w:color w:val="374C80" w:themeColor="accent1" w:themeShade="BF"/>
          <w:sz w:val="24"/>
          <w:u w:val="single"/>
        </w:rPr>
        <w:t>SALAS LUCIANO</w:t>
      </w:r>
    </w:p>
    <w:p w14:paraId="638A6C9A" w14:textId="260B705A" w:rsidR="00434024" w:rsidRPr="00434024" w:rsidRDefault="00245BC9" w:rsidP="00245BC9">
      <w:pPr>
        <w:jc w:val="center"/>
        <w:rPr>
          <w:b/>
          <w:color w:val="374C80" w:themeColor="accent1" w:themeShade="BF"/>
          <w:sz w:val="24"/>
          <w:u w:val="doub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4BBF87E" wp14:editId="00420F0A">
            <wp:simplePos x="0" y="0"/>
            <wp:positionH relativeFrom="column">
              <wp:posOffset>5445760</wp:posOffset>
            </wp:positionH>
            <wp:positionV relativeFrom="paragraph">
              <wp:posOffset>0</wp:posOffset>
            </wp:positionV>
            <wp:extent cx="1333500" cy="1654175"/>
            <wp:effectExtent l="0" t="0" r="0" b="3175"/>
            <wp:wrapThrough wrapText="bothSides">
              <wp:wrapPolygon edited="0">
                <wp:start x="0" y="0"/>
                <wp:lineTo x="0" y="21393"/>
                <wp:lineTo x="21291" y="21393"/>
                <wp:lineTo x="21291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024" w:rsidRPr="00434024">
        <w:rPr>
          <w:b/>
          <w:color w:val="374C80" w:themeColor="accent1" w:themeShade="BF"/>
          <w:sz w:val="24"/>
          <w:u w:val="double"/>
        </w:rPr>
        <w:t>CURRICULUM VITAE</w:t>
      </w:r>
    </w:p>
    <w:p w14:paraId="758E18BE" w14:textId="7EF34C77" w:rsidR="00BF58C5" w:rsidRPr="00434024" w:rsidRDefault="00E15C27" w:rsidP="00BF58C5">
      <w:pPr>
        <w:rPr>
          <w:b/>
          <w:sz w:val="24"/>
          <w:u w:val="double"/>
        </w:rPr>
      </w:pPr>
      <w:r w:rsidRPr="00434024">
        <w:rPr>
          <w:b/>
          <w:color w:val="374C80" w:themeColor="accent1" w:themeShade="BF"/>
          <w:sz w:val="24"/>
          <w:u w:val="double"/>
        </w:rPr>
        <w:t>DATOS PERSONALES:</w:t>
      </w:r>
    </w:p>
    <w:p w14:paraId="67583498" w14:textId="2907A9D7" w:rsidR="00E15C27" w:rsidRPr="00B66ED4" w:rsidRDefault="00E15C27" w:rsidP="00B66ED4">
      <w:pPr>
        <w:pStyle w:val="Prrafodelista"/>
        <w:numPr>
          <w:ilvl w:val="0"/>
          <w:numId w:val="3"/>
        </w:numPr>
        <w:rPr>
          <w:b/>
          <w:sz w:val="24"/>
          <w:u w:val="single"/>
        </w:rPr>
      </w:pPr>
      <w:r w:rsidRPr="00B66ED4">
        <w:rPr>
          <w:u w:val="single"/>
        </w:rPr>
        <w:t>Nombre:</w:t>
      </w:r>
      <w:r>
        <w:t xml:space="preserve"> </w:t>
      </w:r>
      <w:r w:rsidR="00550C7A">
        <w:t xml:space="preserve">Salas Luciano </w:t>
      </w:r>
      <w:r w:rsidR="007C1E2D">
        <w:t>Nicolás</w:t>
      </w:r>
      <w:r w:rsidR="00BF58C5">
        <w:t xml:space="preserve">                                                                                                                                                                           </w:t>
      </w:r>
    </w:p>
    <w:p w14:paraId="3DE6A9EC" w14:textId="5FE7C1E0" w:rsidR="00E15C27" w:rsidRDefault="00E15C27" w:rsidP="00B66ED4">
      <w:pPr>
        <w:pStyle w:val="Prrafodelista"/>
        <w:numPr>
          <w:ilvl w:val="0"/>
          <w:numId w:val="3"/>
        </w:numPr>
      </w:pPr>
      <w:r w:rsidRPr="00B66ED4">
        <w:rPr>
          <w:u w:val="single"/>
        </w:rPr>
        <w:t xml:space="preserve">Fecha de Nacimiento: </w:t>
      </w:r>
      <w:r w:rsidR="00550C7A">
        <w:t>08/07/1995</w:t>
      </w:r>
    </w:p>
    <w:p w14:paraId="5511A27E" w14:textId="6D0F2D2A" w:rsidR="00E15C27" w:rsidRDefault="00581F7A" w:rsidP="00B66ED4">
      <w:pPr>
        <w:pStyle w:val="Prrafodelista"/>
        <w:numPr>
          <w:ilvl w:val="0"/>
          <w:numId w:val="3"/>
        </w:numPr>
      </w:pPr>
      <w:r>
        <w:rPr>
          <w:u w:val="single"/>
        </w:rPr>
        <w:t>Domicilio</w:t>
      </w:r>
      <w:r w:rsidRPr="00581F7A">
        <w:t xml:space="preserve">: Las Heras 1340 </w:t>
      </w:r>
      <w:r w:rsidR="00E15C27">
        <w:t>San Rafael, Mendoza</w:t>
      </w:r>
      <w:r w:rsidR="00BF58C5">
        <w:t xml:space="preserve"> </w:t>
      </w:r>
    </w:p>
    <w:p w14:paraId="378DE27E" w14:textId="772BA5FE" w:rsidR="00550C7A" w:rsidRDefault="00550C7A" w:rsidP="00B66ED4">
      <w:pPr>
        <w:pStyle w:val="Prrafodelista"/>
        <w:numPr>
          <w:ilvl w:val="0"/>
          <w:numId w:val="3"/>
        </w:numPr>
      </w:pPr>
      <w:r w:rsidRPr="00B66ED4">
        <w:rPr>
          <w:u w:val="single"/>
        </w:rPr>
        <w:t xml:space="preserve">Teléfono Celular: </w:t>
      </w:r>
      <w:r w:rsidR="005D1F0A">
        <w:t>2604398663</w:t>
      </w:r>
      <w:r w:rsidR="00334E9E">
        <w:t xml:space="preserve"> /2604608028</w:t>
      </w:r>
    </w:p>
    <w:p w14:paraId="7D585B8C" w14:textId="69882EA4" w:rsidR="001B7D28" w:rsidRDefault="001B7D28" w:rsidP="00B66ED4">
      <w:pPr>
        <w:pStyle w:val="Prrafodelista"/>
        <w:numPr>
          <w:ilvl w:val="0"/>
          <w:numId w:val="3"/>
        </w:numPr>
      </w:pPr>
      <w:r w:rsidRPr="00B66ED4">
        <w:rPr>
          <w:u w:val="single"/>
        </w:rPr>
        <w:t>Correo electrónico:</w:t>
      </w:r>
      <w:r>
        <w:t xml:space="preserve"> luchosalas111@gmail</w:t>
      </w:r>
      <w:r w:rsidR="00B66ED4">
        <w:t>.com</w:t>
      </w:r>
    </w:p>
    <w:p w14:paraId="4088B1BB" w14:textId="5596CADF" w:rsidR="00B66ED4" w:rsidRPr="00434024" w:rsidRDefault="00B66ED4" w:rsidP="00E15C27">
      <w:pPr>
        <w:rPr>
          <w:b/>
          <w:color w:val="374C80" w:themeColor="accent1" w:themeShade="BF"/>
          <w:sz w:val="24"/>
          <w:u w:val="double"/>
        </w:rPr>
      </w:pPr>
      <w:r w:rsidRPr="00434024">
        <w:rPr>
          <w:b/>
          <w:color w:val="374C80" w:themeColor="accent1" w:themeShade="BF"/>
          <w:sz w:val="24"/>
          <w:u w:val="double"/>
        </w:rPr>
        <w:t>CUALIDADES:</w:t>
      </w:r>
    </w:p>
    <w:p w14:paraId="7B35AF66" w14:textId="14CBF2EA" w:rsidR="00B66ED4" w:rsidRPr="00581F7A" w:rsidRDefault="00B66ED4" w:rsidP="00581F7A">
      <w:pPr>
        <w:pStyle w:val="Prrafodelista"/>
        <w:numPr>
          <w:ilvl w:val="0"/>
          <w:numId w:val="4"/>
        </w:numPr>
        <w:rPr>
          <w:bCs/>
        </w:rPr>
      </w:pPr>
      <w:r w:rsidRPr="00581F7A">
        <w:rPr>
          <w:bCs/>
        </w:rPr>
        <w:t>Responsabilidad y Compromiso</w:t>
      </w:r>
    </w:p>
    <w:p w14:paraId="49B06153" w14:textId="77777777" w:rsidR="00B66ED4" w:rsidRPr="00581F7A" w:rsidRDefault="00B66ED4" w:rsidP="00581F7A">
      <w:pPr>
        <w:pStyle w:val="Prrafodelista"/>
        <w:numPr>
          <w:ilvl w:val="0"/>
          <w:numId w:val="4"/>
        </w:numPr>
        <w:rPr>
          <w:bCs/>
        </w:rPr>
      </w:pPr>
      <w:r w:rsidRPr="00581F7A">
        <w:rPr>
          <w:bCs/>
        </w:rPr>
        <w:t>Proactividad e Implicación</w:t>
      </w:r>
    </w:p>
    <w:p w14:paraId="6F32A56A" w14:textId="32F67C30" w:rsidR="00B66ED4" w:rsidRPr="00581F7A" w:rsidRDefault="00B66ED4" w:rsidP="00581F7A">
      <w:pPr>
        <w:pStyle w:val="Prrafodelista"/>
        <w:numPr>
          <w:ilvl w:val="0"/>
          <w:numId w:val="4"/>
        </w:numPr>
        <w:rPr>
          <w:bCs/>
        </w:rPr>
      </w:pPr>
      <w:r w:rsidRPr="00581F7A">
        <w:rPr>
          <w:bCs/>
        </w:rPr>
        <w:t xml:space="preserve">Empatía y Actitud </w:t>
      </w:r>
      <w:r w:rsidR="00581F7A">
        <w:rPr>
          <w:bCs/>
        </w:rPr>
        <w:t>P</w:t>
      </w:r>
      <w:r w:rsidRPr="00581F7A">
        <w:rPr>
          <w:bCs/>
        </w:rPr>
        <w:t xml:space="preserve">ositiva </w:t>
      </w:r>
    </w:p>
    <w:p w14:paraId="7712245F" w14:textId="0DAA55FD" w:rsidR="00B66ED4" w:rsidRPr="00581F7A" w:rsidRDefault="00B66ED4" w:rsidP="00581F7A">
      <w:pPr>
        <w:pStyle w:val="Prrafodelista"/>
        <w:numPr>
          <w:ilvl w:val="0"/>
          <w:numId w:val="4"/>
        </w:numPr>
        <w:rPr>
          <w:bCs/>
        </w:rPr>
      </w:pPr>
      <w:r w:rsidRPr="00581F7A">
        <w:rPr>
          <w:bCs/>
        </w:rPr>
        <w:t>Adaptabilidad y Tr</w:t>
      </w:r>
      <w:r w:rsidR="00581F7A" w:rsidRPr="00581F7A">
        <w:rPr>
          <w:bCs/>
        </w:rPr>
        <w:t>abajo en Equipo</w:t>
      </w:r>
    </w:p>
    <w:p w14:paraId="241E82B5" w14:textId="46FD0967" w:rsidR="00E15C27" w:rsidRPr="00434024" w:rsidRDefault="008F083B" w:rsidP="00E15C27">
      <w:pPr>
        <w:rPr>
          <w:b/>
          <w:color w:val="374C80" w:themeColor="accent1" w:themeShade="BF"/>
          <w:sz w:val="24"/>
          <w:u w:val="double"/>
        </w:rPr>
      </w:pPr>
      <w:r w:rsidRPr="00434024">
        <w:rPr>
          <w:b/>
          <w:color w:val="374C80" w:themeColor="accent1" w:themeShade="BF"/>
          <w:sz w:val="24"/>
          <w:u w:val="double"/>
        </w:rPr>
        <w:t>FORMACIÓ</w:t>
      </w:r>
      <w:r w:rsidR="00E15C27" w:rsidRPr="00434024">
        <w:rPr>
          <w:b/>
          <w:color w:val="374C80" w:themeColor="accent1" w:themeShade="BF"/>
          <w:sz w:val="24"/>
          <w:u w:val="double"/>
        </w:rPr>
        <w:t>N</w:t>
      </w:r>
      <w:r w:rsidRPr="00434024">
        <w:rPr>
          <w:b/>
          <w:color w:val="374C80" w:themeColor="accent1" w:themeShade="BF"/>
          <w:sz w:val="24"/>
          <w:u w:val="double"/>
        </w:rPr>
        <w:t xml:space="preserve"> ACAD</w:t>
      </w:r>
      <w:r w:rsidR="00434024" w:rsidRPr="00434024">
        <w:rPr>
          <w:b/>
          <w:color w:val="374C80" w:themeColor="accent1" w:themeShade="BF"/>
          <w:sz w:val="24"/>
          <w:u w:val="double"/>
        </w:rPr>
        <w:t>É</w:t>
      </w:r>
      <w:r w:rsidRPr="00434024">
        <w:rPr>
          <w:b/>
          <w:color w:val="374C80" w:themeColor="accent1" w:themeShade="BF"/>
          <w:sz w:val="24"/>
          <w:u w:val="double"/>
        </w:rPr>
        <w:t>MICA:</w:t>
      </w:r>
    </w:p>
    <w:p w14:paraId="571B8352" w14:textId="69E2D14A" w:rsidR="00CC3B98" w:rsidRPr="00CC3B98" w:rsidRDefault="00CC3B98" w:rsidP="00B87399">
      <w:pPr>
        <w:pStyle w:val="Prrafodelista"/>
        <w:numPr>
          <w:ilvl w:val="0"/>
          <w:numId w:val="2"/>
        </w:numPr>
        <w:rPr>
          <w:sz w:val="24"/>
        </w:rPr>
      </w:pPr>
      <w:r w:rsidRPr="00CC3B98">
        <w:rPr>
          <w:sz w:val="24"/>
        </w:rPr>
        <w:t xml:space="preserve">Técnico Electromecánico </w:t>
      </w:r>
    </w:p>
    <w:p w14:paraId="23BE504E" w14:textId="7337C181" w:rsidR="00CC3B98" w:rsidRDefault="00CC3B98" w:rsidP="00B87399">
      <w:pPr>
        <w:pStyle w:val="Prrafodelista"/>
        <w:numPr>
          <w:ilvl w:val="0"/>
          <w:numId w:val="2"/>
        </w:numPr>
        <w:rPr>
          <w:sz w:val="24"/>
        </w:rPr>
      </w:pPr>
      <w:r>
        <w:rPr>
          <w:sz w:val="24"/>
        </w:rPr>
        <w:t>Programador de automatización por PLC (título avalado por Siemens S.A Argentina)</w:t>
      </w:r>
    </w:p>
    <w:p w14:paraId="4CBF4DD5" w14:textId="1ED95294" w:rsidR="00B87399" w:rsidRPr="00B66ED4" w:rsidRDefault="00B87399" w:rsidP="00B87399">
      <w:pPr>
        <w:pStyle w:val="Prrafodelista"/>
        <w:numPr>
          <w:ilvl w:val="0"/>
          <w:numId w:val="2"/>
        </w:numPr>
        <w:rPr>
          <w:sz w:val="24"/>
        </w:rPr>
      </w:pPr>
      <w:r w:rsidRPr="00434024">
        <w:rPr>
          <w:sz w:val="24"/>
        </w:rPr>
        <w:t xml:space="preserve">Universitaria: </w:t>
      </w:r>
      <w:r w:rsidR="00CC3B98">
        <w:rPr>
          <w:sz w:val="24"/>
        </w:rPr>
        <w:t>3º</w:t>
      </w:r>
      <w:r w:rsidRPr="00B66ED4">
        <w:rPr>
          <w:sz w:val="24"/>
        </w:rPr>
        <w:t xml:space="preserve"> año Abogacía Universidad de Mendoza Cede San Rafael (</w:t>
      </w:r>
      <w:r w:rsidR="00CC3B98">
        <w:rPr>
          <w:sz w:val="24"/>
        </w:rPr>
        <w:t>incompleto</w:t>
      </w:r>
      <w:r w:rsidRPr="00B66ED4">
        <w:rPr>
          <w:sz w:val="24"/>
        </w:rPr>
        <w:t>)</w:t>
      </w:r>
    </w:p>
    <w:p w14:paraId="0FCE8597" w14:textId="77777777" w:rsidR="00B87399" w:rsidRPr="00434024" w:rsidRDefault="00B87399" w:rsidP="00B87399">
      <w:pPr>
        <w:pStyle w:val="Prrafodelista"/>
        <w:numPr>
          <w:ilvl w:val="0"/>
          <w:numId w:val="2"/>
        </w:numPr>
      </w:pPr>
      <w:r w:rsidRPr="00434024">
        <w:t>Secundaria: Escuela N° 4-117 “Ejercito de Los Andes” E.N.E.T. (completa 2008- 2014)</w:t>
      </w:r>
    </w:p>
    <w:p w14:paraId="6279AA58" w14:textId="77777777" w:rsidR="00B87399" w:rsidRDefault="00B87399" w:rsidP="00B87399">
      <w:pPr>
        <w:pStyle w:val="Prrafodelista"/>
        <w:numPr>
          <w:ilvl w:val="0"/>
          <w:numId w:val="2"/>
        </w:numPr>
      </w:pPr>
      <w:r w:rsidRPr="00434024">
        <w:t>Primaria: Escuela</w:t>
      </w:r>
      <w:r>
        <w:t xml:space="preserve"> </w:t>
      </w:r>
      <w:proofErr w:type="spellStart"/>
      <w:r>
        <w:t>Nº</w:t>
      </w:r>
      <w:proofErr w:type="spellEnd"/>
      <w:r>
        <w:t xml:space="preserve"> 567</w:t>
      </w:r>
      <w:r w:rsidRPr="00434024">
        <w:t xml:space="preserve"> “República Árabe Siria” (completa 2000-2007)</w:t>
      </w:r>
    </w:p>
    <w:p w14:paraId="6151D4E5" w14:textId="77777777" w:rsidR="00B87399" w:rsidRPr="00434024" w:rsidRDefault="00B87399" w:rsidP="00B87399">
      <w:pPr>
        <w:pStyle w:val="Prrafodelista"/>
        <w:numPr>
          <w:ilvl w:val="0"/>
          <w:numId w:val="2"/>
        </w:numPr>
        <w:rPr>
          <w:sz w:val="24"/>
        </w:rPr>
      </w:pPr>
      <w:r w:rsidRPr="00434024">
        <w:rPr>
          <w:sz w:val="24"/>
        </w:rPr>
        <w:t>Curso de Marketing Digital y Redes Sociales.</w:t>
      </w:r>
    </w:p>
    <w:p w14:paraId="7CEB39D4" w14:textId="77777777" w:rsidR="00B87399" w:rsidRPr="00434024" w:rsidRDefault="00B87399" w:rsidP="00B87399">
      <w:pPr>
        <w:pStyle w:val="Prrafodelista"/>
        <w:numPr>
          <w:ilvl w:val="0"/>
          <w:numId w:val="2"/>
        </w:numPr>
        <w:rPr>
          <w:sz w:val="24"/>
        </w:rPr>
      </w:pPr>
      <w:r w:rsidRPr="00434024">
        <w:rPr>
          <w:sz w:val="24"/>
        </w:rPr>
        <w:t>Curso Sobre Tecnología actual (asistente).</w:t>
      </w:r>
    </w:p>
    <w:p w14:paraId="65F97577" w14:textId="77777777" w:rsidR="00B87399" w:rsidRPr="00434024" w:rsidRDefault="00B87399" w:rsidP="00B87399">
      <w:pPr>
        <w:pStyle w:val="Prrafodelista"/>
        <w:numPr>
          <w:ilvl w:val="0"/>
          <w:numId w:val="2"/>
        </w:numPr>
        <w:rPr>
          <w:sz w:val="24"/>
        </w:rPr>
      </w:pPr>
      <w:r w:rsidRPr="00434024">
        <w:rPr>
          <w:sz w:val="24"/>
        </w:rPr>
        <w:t>Manejo completo de Paquete Office.</w:t>
      </w:r>
    </w:p>
    <w:p w14:paraId="0E9766DD" w14:textId="1A968D10" w:rsidR="00B87399" w:rsidRPr="00B87399" w:rsidRDefault="00B87399" w:rsidP="00B87399">
      <w:pPr>
        <w:pStyle w:val="Prrafodelista"/>
        <w:numPr>
          <w:ilvl w:val="0"/>
          <w:numId w:val="2"/>
        </w:numPr>
        <w:rPr>
          <w:sz w:val="24"/>
        </w:rPr>
      </w:pPr>
      <w:r w:rsidRPr="00434024">
        <w:rPr>
          <w:sz w:val="24"/>
        </w:rPr>
        <w:t>Curso Asistente Jurídico.</w:t>
      </w:r>
    </w:p>
    <w:p w14:paraId="0687B84A" w14:textId="77777777" w:rsidR="008F083B" w:rsidRPr="00434024" w:rsidRDefault="008F083B" w:rsidP="00E15C27">
      <w:pPr>
        <w:rPr>
          <w:b/>
          <w:color w:val="374C80" w:themeColor="accent1" w:themeShade="BF"/>
          <w:sz w:val="24"/>
          <w:u w:val="double"/>
        </w:rPr>
      </w:pPr>
      <w:r w:rsidRPr="00434024">
        <w:rPr>
          <w:b/>
          <w:color w:val="374C80" w:themeColor="accent1" w:themeShade="BF"/>
          <w:sz w:val="24"/>
          <w:u w:val="double"/>
        </w:rPr>
        <w:t xml:space="preserve">EXPERIENCIA LABORAL: </w:t>
      </w:r>
    </w:p>
    <w:p w14:paraId="2EAFD121" w14:textId="67235841" w:rsidR="00DB2658" w:rsidRDefault="00DB2658" w:rsidP="00DB2658">
      <w:pPr>
        <w:pStyle w:val="Prrafodelista"/>
        <w:numPr>
          <w:ilvl w:val="0"/>
          <w:numId w:val="1"/>
        </w:numPr>
      </w:pPr>
      <w:r>
        <w:t>Atención al cliente, Administración, Caja y Mantenimiento en Heladería Grido (12 meses)</w:t>
      </w:r>
    </w:p>
    <w:p w14:paraId="1BE3D972" w14:textId="66FDB905" w:rsidR="00B87399" w:rsidRDefault="00B87399" w:rsidP="00B87399">
      <w:pPr>
        <w:pStyle w:val="Prrafodelista"/>
        <w:numPr>
          <w:ilvl w:val="0"/>
          <w:numId w:val="1"/>
        </w:numPr>
      </w:pPr>
      <w:r>
        <w:t>Fraccionamiento, Stock, Mantenimiento y Atención al Cliente en Agroquímica PLAGUIFER (9 meses)</w:t>
      </w:r>
    </w:p>
    <w:p w14:paraId="4855BA96" w14:textId="7BD14F89" w:rsidR="00B87399" w:rsidRDefault="00B87399" w:rsidP="00B87399">
      <w:pPr>
        <w:pStyle w:val="Prrafodelista"/>
        <w:numPr>
          <w:ilvl w:val="0"/>
          <w:numId w:val="1"/>
        </w:numPr>
      </w:pPr>
      <w:r>
        <w:t>Atención al cliente, Caja y Mantenimiento en Polirrubro ROMA (18 meses)</w:t>
      </w:r>
    </w:p>
    <w:p w14:paraId="1FB59878" w14:textId="6B26BE0C" w:rsidR="003A28C4" w:rsidRDefault="003A28C4" w:rsidP="00B66ED4">
      <w:pPr>
        <w:pStyle w:val="Prrafodelista"/>
        <w:numPr>
          <w:ilvl w:val="0"/>
          <w:numId w:val="1"/>
        </w:numPr>
      </w:pPr>
      <w:r>
        <w:t>Atención al cliente en tienda</w:t>
      </w:r>
      <w:r w:rsidR="00475685">
        <w:t xml:space="preserve"> de ropa</w:t>
      </w:r>
      <w:r>
        <w:t xml:space="preserve"> </w:t>
      </w:r>
      <w:r w:rsidR="00B66ED4">
        <w:t>“</w:t>
      </w:r>
      <w:r>
        <w:t>Taüfer</w:t>
      </w:r>
      <w:r w:rsidR="00B66ED4">
        <w:t>”</w:t>
      </w:r>
      <w:r w:rsidR="001B7D28">
        <w:t xml:space="preserve"> (</w:t>
      </w:r>
      <w:r w:rsidR="00B66ED4">
        <w:t>6</w:t>
      </w:r>
      <w:r w:rsidR="001B7D28">
        <w:t xml:space="preserve"> meses)</w:t>
      </w:r>
    </w:p>
    <w:p w14:paraId="66A4598A" w14:textId="1F42E747" w:rsidR="0036008A" w:rsidRDefault="0036008A" w:rsidP="00B66ED4">
      <w:pPr>
        <w:pStyle w:val="Prrafodelista"/>
        <w:numPr>
          <w:ilvl w:val="0"/>
          <w:numId w:val="1"/>
        </w:numPr>
      </w:pPr>
      <w:r>
        <w:t>MDM</w:t>
      </w:r>
      <w:r w:rsidR="00857483">
        <w:t xml:space="preserve"> -Movistar</w:t>
      </w:r>
      <w:r>
        <w:t>- Prácticas calificantes</w:t>
      </w:r>
      <w:r w:rsidR="00857483">
        <w:t xml:space="preserve"> de Ventas telefónicas</w:t>
      </w:r>
      <w:r>
        <w:t xml:space="preserve"> (call center)</w:t>
      </w:r>
      <w:r w:rsidR="001B7D28">
        <w:t xml:space="preserve"> (</w:t>
      </w:r>
      <w:r w:rsidR="00B66ED4">
        <w:t>12</w:t>
      </w:r>
      <w:r w:rsidR="001B7D28">
        <w:t xml:space="preserve"> meses)</w:t>
      </w:r>
    </w:p>
    <w:p w14:paraId="4A0BECA2" w14:textId="5C38F7AD" w:rsidR="00857483" w:rsidRDefault="00857483" w:rsidP="00B66ED4">
      <w:pPr>
        <w:pStyle w:val="Prrafodelista"/>
        <w:numPr>
          <w:ilvl w:val="0"/>
          <w:numId w:val="1"/>
        </w:numPr>
      </w:pPr>
      <w:r>
        <w:t>Atención al cliente, Mantenimiento, Servicio de Mozo y Caja en Café Bar “Casa Alvear”.</w:t>
      </w:r>
      <w:r w:rsidR="001B7D28">
        <w:t xml:space="preserve"> (</w:t>
      </w:r>
      <w:r w:rsidR="00B66ED4">
        <w:t>6</w:t>
      </w:r>
      <w:r w:rsidR="001B7D28">
        <w:t xml:space="preserve"> meses)</w:t>
      </w:r>
    </w:p>
    <w:p w14:paraId="2652029D" w14:textId="77777777" w:rsidR="00581F7A" w:rsidRDefault="008F083B" w:rsidP="00E15C27">
      <w:pPr>
        <w:rPr>
          <w:b/>
          <w:color w:val="374C80" w:themeColor="accent1" w:themeShade="BF"/>
          <w:sz w:val="24"/>
        </w:rPr>
      </w:pPr>
      <w:r w:rsidRPr="00475685">
        <w:rPr>
          <w:b/>
          <w:color w:val="374C80" w:themeColor="accent1" w:themeShade="BF"/>
          <w:sz w:val="24"/>
          <w:u w:val="single"/>
        </w:rPr>
        <w:t>DISPONIBILIDAD HORARIA</w:t>
      </w:r>
      <w:r w:rsidRPr="00475685">
        <w:rPr>
          <w:b/>
          <w:color w:val="374C80" w:themeColor="accent1" w:themeShade="BF"/>
          <w:sz w:val="24"/>
        </w:rPr>
        <w:t>:</w:t>
      </w:r>
    </w:p>
    <w:p w14:paraId="7D8C5486" w14:textId="35F2F17F" w:rsidR="008F083B" w:rsidRPr="00434024" w:rsidRDefault="009377B5" w:rsidP="00434024">
      <w:pPr>
        <w:pStyle w:val="Prrafodelista"/>
        <w:numPr>
          <w:ilvl w:val="0"/>
          <w:numId w:val="5"/>
        </w:numPr>
        <w:rPr>
          <w:color w:val="374C80" w:themeColor="accent1" w:themeShade="BF"/>
        </w:rPr>
      </w:pPr>
      <w:r>
        <w:t>Jornada completa</w:t>
      </w:r>
      <w:r w:rsidR="00B66ED4">
        <w:t xml:space="preserve"> / Posibilidad de incorporación inmediata</w:t>
      </w:r>
    </w:p>
    <w:sectPr w:rsidR="008F083B" w:rsidRPr="00434024" w:rsidSect="00E164E0">
      <w:pgSz w:w="12240" w:h="15840"/>
      <w:pgMar w:top="1417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E6F5B" w14:textId="77777777" w:rsidR="00AE3468" w:rsidRDefault="00AE3468" w:rsidP="00475685">
      <w:pPr>
        <w:spacing w:after="0" w:line="240" w:lineRule="auto"/>
      </w:pPr>
      <w:r>
        <w:separator/>
      </w:r>
    </w:p>
  </w:endnote>
  <w:endnote w:type="continuationSeparator" w:id="0">
    <w:p w14:paraId="3E9F4FA0" w14:textId="77777777" w:rsidR="00AE3468" w:rsidRDefault="00AE3468" w:rsidP="0047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F2235" w14:textId="77777777" w:rsidR="00AE3468" w:rsidRDefault="00AE3468" w:rsidP="00475685">
      <w:pPr>
        <w:spacing w:after="0" w:line="240" w:lineRule="auto"/>
      </w:pPr>
      <w:r>
        <w:separator/>
      </w:r>
    </w:p>
  </w:footnote>
  <w:footnote w:type="continuationSeparator" w:id="0">
    <w:p w14:paraId="6A653371" w14:textId="77777777" w:rsidR="00AE3468" w:rsidRDefault="00AE3468" w:rsidP="00475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63046"/>
    <w:multiLevelType w:val="hybridMultilevel"/>
    <w:tmpl w:val="B7524C88"/>
    <w:lvl w:ilvl="0" w:tplc="FCBE96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74C80" w:themeColor="accent1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54EC0"/>
    <w:multiLevelType w:val="hybridMultilevel"/>
    <w:tmpl w:val="7A22F8C6"/>
    <w:lvl w:ilvl="0" w:tplc="4DC87C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74C80" w:themeColor="accent1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736BF"/>
    <w:multiLevelType w:val="hybridMultilevel"/>
    <w:tmpl w:val="1778B626"/>
    <w:lvl w:ilvl="0" w:tplc="7994AF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74C80" w:themeColor="accent1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06597"/>
    <w:multiLevelType w:val="hybridMultilevel"/>
    <w:tmpl w:val="3A1E2244"/>
    <w:lvl w:ilvl="0" w:tplc="FCBE96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74C80" w:themeColor="accent1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B4FAC"/>
    <w:multiLevelType w:val="hybridMultilevel"/>
    <w:tmpl w:val="19B6C6F6"/>
    <w:lvl w:ilvl="0" w:tplc="5B6CB4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74C80" w:themeColor="accent1" w:themeShade="B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27"/>
    <w:rsid w:val="0010024B"/>
    <w:rsid w:val="001B7D28"/>
    <w:rsid w:val="00245BC9"/>
    <w:rsid w:val="0025276D"/>
    <w:rsid w:val="00334E9E"/>
    <w:rsid w:val="0036008A"/>
    <w:rsid w:val="003A28C4"/>
    <w:rsid w:val="00434024"/>
    <w:rsid w:val="0046653C"/>
    <w:rsid w:val="00475685"/>
    <w:rsid w:val="00550C7A"/>
    <w:rsid w:val="0055631E"/>
    <w:rsid w:val="00581F7A"/>
    <w:rsid w:val="005D1F0A"/>
    <w:rsid w:val="005F2F8C"/>
    <w:rsid w:val="006D78BC"/>
    <w:rsid w:val="007A65CD"/>
    <w:rsid w:val="007C1E2D"/>
    <w:rsid w:val="00802782"/>
    <w:rsid w:val="00855EAE"/>
    <w:rsid w:val="00857483"/>
    <w:rsid w:val="008F0090"/>
    <w:rsid w:val="008F083B"/>
    <w:rsid w:val="00904AD6"/>
    <w:rsid w:val="009377B5"/>
    <w:rsid w:val="00AA4E84"/>
    <w:rsid w:val="00AE3468"/>
    <w:rsid w:val="00B66ED4"/>
    <w:rsid w:val="00B87399"/>
    <w:rsid w:val="00BF58C5"/>
    <w:rsid w:val="00C91B56"/>
    <w:rsid w:val="00CC3B98"/>
    <w:rsid w:val="00D04F3D"/>
    <w:rsid w:val="00D32B8D"/>
    <w:rsid w:val="00D977F0"/>
    <w:rsid w:val="00DB2658"/>
    <w:rsid w:val="00DC5648"/>
    <w:rsid w:val="00E15C27"/>
    <w:rsid w:val="00E164E0"/>
    <w:rsid w:val="00E77592"/>
    <w:rsid w:val="00F3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FE92"/>
  <w15:docId w15:val="{C1F32F29-A77B-4B37-A324-A00797EC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5C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75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5685"/>
  </w:style>
  <w:style w:type="paragraph" w:styleId="Piedepgina">
    <w:name w:val="footer"/>
    <w:basedOn w:val="Normal"/>
    <w:link w:val="PiedepginaCar"/>
    <w:uiPriority w:val="99"/>
    <w:unhideWhenUsed/>
    <w:rsid w:val="00475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685"/>
  </w:style>
  <w:style w:type="paragraph" w:styleId="Prrafodelista">
    <w:name w:val="List Paragraph"/>
    <w:basedOn w:val="Normal"/>
    <w:uiPriority w:val="34"/>
    <w:qFormat/>
    <w:rsid w:val="00B66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SDigital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Digital</dc:creator>
  <cp:lastModifiedBy>luciano salas</cp:lastModifiedBy>
  <cp:revision>18</cp:revision>
  <dcterms:created xsi:type="dcterms:W3CDTF">2020-05-28T19:24:00Z</dcterms:created>
  <dcterms:modified xsi:type="dcterms:W3CDTF">2020-07-24T23:49:00Z</dcterms:modified>
</cp:coreProperties>
</file>